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0A3E9" w14:textId="380745BC" w:rsidR="00131C3D" w:rsidRDefault="00472F5D" w:rsidP="00472F5D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  <w:bookmarkStart w:id="0" w:name="_GoBack"/>
      <w:bookmarkEnd w:id="0"/>
      <w:r>
        <w:rPr>
          <w:rFonts w:ascii="TH Sarabun New" w:hAnsi="TH Sarabun New" w:cs="TH Sarabun New" w:hint="cs"/>
          <w:sz w:val="32"/>
          <w:szCs w:val="32"/>
          <w:cs/>
        </w:rPr>
        <w:t xml:space="preserve">ข้อมูล ณ วันที่ </w:t>
      </w:r>
      <w:r w:rsidR="007D2922">
        <w:rPr>
          <w:rFonts w:ascii="TH Sarabun New" w:hAnsi="TH Sarabun New" w:cs="TH Sarabun New" w:hint="cs"/>
          <w:sz w:val="32"/>
          <w:szCs w:val="32"/>
          <w:cs/>
        </w:rPr>
        <w:t>28 กุมภาพันธ์ 2568</w:t>
      </w:r>
    </w:p>
    <w:p w14:paraId="1BAD138A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9D36335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D91CC6F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D5C928A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36EBEA1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940221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B226516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18CC034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FB6621B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1B19ABC7" wp14:editId="42DFBF38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1584960" cy="158496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71582C8-5027-467A-A7FC-4A6BA3E2A00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E9022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F4C3886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3A215428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2BA65674" w14:textId="2CBB89DC" w:rsidR="00472F5D" w:rsidRPr="00DC4EA8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0"/>
          <w:szCs w:val="60"/>
        </w:rPr>
      </w:pPr>
      <w:r w:rsidRPr="00CD2F2D">
        <w:rPr>
          <w:rFonts w:ascii="TH Sarabun New" w:hAnsi="TH Sarabun New" w:cs="TH Sarabun New"/>
          <w:b/>
          <w:bCs/>
          <w:sz w:val="56"/>
          <w:szCs w:val="56"/>
          <w:cs/>
        </w:rPr>
        <w:t>รายงานการปฏิบัติราชการประจำเดือน</w:t>
      </w:r>
      <w:r w:rsidR="00DC4EA8" w:rsidRPr="00CD2F2D">
        <w:rPr>
          <w:rFonts w:ascii="TH Sarabun New" w:hAnsi="TH Sarabun New" w:cs="TH Sarabun New" w:hint="cs"/>
          <w:b/>
          <w:bCs/>
          <w:sz w:val="56"/>
          <w:szCs w:val="56"/>
          <w:cs/>
        </w:rPr>
        <w:t xml:space="preserve"> </w:t>
      </w:r>
      <w:r w:rsidR="007D2922">
        <w:rPr>
          <w:rFonts w:ascii="TH Sarabun New" w:hAnsi="TH Sarabun New" w:cs="TH Sarabun New" w:hint="cs"/>
          <w:b/>
          <w:bCs/>
          <w:sz w:val="56"/>
          <w:szCs w:val="56"/>
          <w:cs/>
        </w:rPr>
        <w:t>กุมภาพันธ์ 2568</w:t>
      </w:r>
    </w:p>
    <w:p w14:paraId="274F6467" w14:textId="5E323E03" w:rsidR="00472F5D" w:rsidRP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  <w:r w:rsidRPr="00472F5D">
        <w:rPr>
          <w:rFonts w:ascii="TH Sarabun New" w:hAnsi="TH Sarabun New" w:cs="TH Sarabun New"/>
          <w:b/>
          <w:bCs/>
          <w:sz w:val="64"/>
          <w:szCs w:val="64"/>
          <w:cs/>
        </w:rPr>
        <w:t>ประจำปีงบประมาณ พ.ศ. 256</w:t>
      </w:r>
      <w:r w:rsidR="00E05E0D">
        <w:rPr>
          <w:rFonts w:ascii="TH Sarabun New" w:hAnsi="TH Sarabun New" w:cs="TH Sarabun New" w:hint="cs"/>
          <w:b/>
          <w:bCs/>
          <w:sz w:val="64"/>
          <w:szCs w:val="64"/>
          <w:cs/>
        </w:rPr>
        <w:t>8</w:t>
      </w:r>
    </w:p>
    <w:p w14:paraId="2BCB891A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  <w:r w:rsidRPr="00472F5D">
        <w:rPr>
          <w:rFonts w:ascii="TH Sarabun New" w:hAnsi="TH Sarabun New" w:cs="TH Sarabun New"/>
          <w:b/>
          <w:bCs/>
          <w:sz w:val="64"/>
          <w:szCs w:val="64"/>
          <w:cs/>
        </w:rPr>
        <w:t>สถานีตำรวจภูธร</w:t>
      </w:r>
      <w:r>
        <w:rPr>
          <w:rFonts w:ascii="TH Sarabun New" w:hAnsi="TH Sarabun New" w:cs="TH Sarabun New" w:hint="cs"/>
          <w:b/>
          <w:bCs/>
          <w:sz w:val="64"/>
          <w:szCs w:val="64"/>
          <w:cs/>
        </w:rPr>
        <w:t>โนนสัง</w:t>
      </w:r>
    </w:p>
    <w:p w14:paraId="3A578170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4A0D7B1B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02389759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5012F152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01C0B548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58F73125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1E2535CF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472F5D">
        <w:rPr>
          <w:rFonts w:ascii="TH Sarabun New" w:hAnsi="TH Sarabun New" w:cs="TH Sarabun New" w:hint="cs"/>
          <w:b/>
          <w:bCs/>
          <w:sz w:val="48"/>
          <w:szCs w:val="48"/>
          <w:cs/>
        </w:rPr>
        <w:lastRenderedPageBreak/>
        <w:t>คำนำ</w:t>
      </w:r>
    </w:p>
    <w:p w14:paraId="148DF6C1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5401891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6FB2CF9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CF90C13" w14:textId="385AFF3C" w:rsidR="00472F5D" w:rsidRPr="00472F5D" w:rsidRDefault="00472F5D" w:rsidP="00472F5D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472F5D">
        <w:rPr>
          <w:rFonts w:ascii="TH Sarabun New" w:hAnsi="TH Sarabun New" w:cs="TH Sarabun New"/>
          <w:sz w:val="32"/>
          <w:szCs w:val="32"/>
        </w:rPr>
        <w:t xml:space="preserve">(Integrity and Transparency Assessment : ITA) </w:t>
      </w:r>
      <w:r w:rsidRPr="00472F5D">
        <w:rPr>
          <w:rFonts w:ascii="TH Sarabun New" w:hAnsi="TH Sarabun New" w:cs="TH Sarabun New"/>
          <w:sz w:val="32"/>
          <w:szCs w:val="32"/>
          <w:cs/>
        </w:rPr>
        <w:t>สถานีตำรวจ ประจำปีงบประมาณ พ.ศ.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8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Pr="00472F5D">
        <w:rPr>
          <w:rFonts w:ascii="TH Sarabun New" w:hAnsi="TH Sarabun New" w:cs="TH Sarabun New"/>
          <w:sz w:val="32"/>
          <w:szCs w:val="32"/>
        </w:rPr>
        <w:t xml:space="preserve">O7 </w:t>
      </w:r>
      <w:r w:rsidRPr="00472F5D">
        <w:rPr>
          <w:rFonts w:ascii="TH Sarabun New" w:hAnsi="TH Sarabun New" w:cs="TH Sarabun New"/>
          <w:sz w:val="32"/>
          <w:szCs w:val="32"/>
          <w:cs/>
        </w:rPr>
        <w:t>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8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(ตุลาคม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7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- มีนาคม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8</w:t>
      </w:r>
      <w:r w:rsidRPr="00472F5D">
        <w:rPr>
          <w:rFonts w:ascii="TH Sarabun New" w:hAnsi="TH Sarabun New" w:cs="TH Sarabun New"/>
          <w:sz w:val="32"/>
          <w:szCs w:val="32"/>
          <w:cs/>
        </w:rPr>
        <w:t>) แยกเป็นรายเดือน และเผยแพร่เป็นประจำทุกเดือน บนเว็บไซต์ของสถานีตำรวจ</w:t>
      </w:r>
      <w:r w:rsidRPr="00472F5D">
        <w:rPr>
          <w:rFonts w:ascii="TH Sarabun New" w:hAnsi="TH Sarabun New" w:cs="TH Sarabun New"/>
          <w:sz w:val="32"/>
          <w:szCs w:val="32"/>
          <w:cs/>
        </w:rPr>
        <w:tab/>
      </w:r>
    </w:p>
    <w:p w14:paraId="4950F08C" w14:textId="20EACDB7" w:rsidR="00472F5D" w:rsidRP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472F5D">
        <w:rPr>
          <w:rFonts w:ascii="TH Sarabun New" w:hAnsi="TH Sarabun New" w:cs="TH Sarabun New"/>
          <w:sz w:val="32"/>
          <w:szCs w:val="32"/>
          <w:cs/>
        </w:rPr>
        <w:t>สถานีตำรวจภูธร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โนนสัง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จึงได้รวบรวม ผลการปฏิบัติราชการประจำเดือน </w:t>
      </w:r>
      <w:r w:rsidR="007D2922">
        <w:rPr>
          <w:rFonts w:ascii="TH Sarabun New" w:hAnsi="TH Sarabun New" w:cs="TH Sarabun New" w:hint="cs"/>
          <w:sz w:val="32"/>
          <w:szCs w:val="32"/>
          <w:cs/>
        </w:rPr>
        <w:t>กุมภาพันธ์ 2568</w:t>
      </w:r>
      <w:r w:rsidRPr="00472F5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โดยแยกการปฏิบัติเป็น 5 สายงาน ประกอบด้วย งานสืบสวน งานสอบสวน งานป้องกันปราบปราม งานจราจร และงานอำนวยการ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72F5D">
        <w:rPr>
          <w:rFonts w:ascii="TH Sarabun New" w:hAnsi="TH Sarabun New" w:cs="TH Sarabun New"/>
          <w:sz w:val="32"/>
          <w:szCs w:val="32"/>
          <w:cs/>
        </w:rPr>
        <w:t>นำเผยแพร่ข้อมูลการปฏิบัติงานบนเว็บไซต์ของสถานีตำรวจภูธร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โนนสัง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2F5D">
        <w:rPr>
          <w:rFonts w:ascii="TH Sarabun New" w:hAnsi="TH Sarabun New" w:cs="TH Sarabun New"/>
          <w:sz w:val="32"/>
          <w:szCs w:val="32"/>
        </w:rPr>
        <w:t>https://nonsang.nongbualamphu.police.go.th/</w:t>
      </w:r>
    </w:p>
    <w:p w14:paraId="4128F4D0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B44B41D" w14:textId="77777777" w:rsidR="00350E46" w:rsidRDefault="00350E46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CB79D97" wp14:editId="4B255FF4">
            <wp:simplePos x="0" y="0"/>
            <wp:positionH relativeFrom="margin">
              <wp:posOffset>2417445</wp:posOffset>
            </wp:positionH>
            <wp:positionV relativeFrom="paragraph">
              <wp:posOffset>36830</wp:posOffset>
            </wp:positionV>
            <wp:extent cx="1547282" cy="10572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ลายเซ็นต์ ผกก.ภิภัธ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28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EB398" w14:textId="77777777" w:rsidR="00350E46" w:rsidRDefault="00350E46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FFCC01C" w14:textId="77777777" w:rsidR="00350E46" w:rsidRDefault="00350E46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E62CF9C" w14:textId="77777777" w:rsidR="00350E46" w:rsidRDefault="00350E46" w:rsidP="00350E4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พันตำรวจเอก</w:t>
      </w:r>
    </w:p>
    <w:p w14:paraId="7FC35A8D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 ภิภัธ  พิมพ์กลม )</w:t>
      </w:r>
    </w:p>
    <w:p w14:paraId="0475CCFC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ผู้กำกับการสถานีตำรวจภูธรโนนสัง</w:t>
      </w:r>
    </w:p>
    <w:p w14:paraId="36459978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71D53BB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B21FD2F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51FABC28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1B111A55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A2BF383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0329D11E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6482E5B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4A275DAF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6341E075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14CD932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C353433" w14:textId="5F5E37A4" w:rsidR="00350E46" w:rsidRDefault="00350E46" w:rsidP="00350E46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350E46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1. งานสืบสวน</w:t>
      </w:r>
    </w:p>
    <w:p w14:paraId="102044B3" w14:textId="3C9613AD" w:rsidR="00C0652A" w:rsidRDefault="008A4B3B" w:rsidP="00350E4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เมื่อวันที่ </w:t>
      </w:r>
      <w:r w:rsidR="007D2922">
        <w:rPr>
          <w:rFonts w:ascii="TH Sarabun New" w:hAnsi="TH Sarabun New" w:cs="TH Sarabun New" w:hint="cs"/>
          <w:sz w:val="32"/>
          <w:szCs w:val="32"/>
          <w:cs/>
        </w:rPr>
        <w:t>14 กุมภาพันธ์ 2568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D2922">
        <w:rPr>
          <w:rFonts w:ascii="TH Sarabun New" w:hAnsi="TH Sarabun New" w:cs="TH Sarabun New" w:hint="cs"/>
          <w:sz w:val="32"/>
          <w:szCs w:val="32"/>
          <w:cs/>
        </w:rPr>
        <w:t xml:space="preserve">ชุดสืบสวน สภ.โนนสัง </w:t>
      </w:r>
      <w:r w:rsidRPr="008A4B3B">
        <w:rPr>
          <w:rFonts w:ascii="TH Sarabun New" w:hAnsi="TH Sarabun New" w:cs="TH Sarabun New"/>
          <w:sz w:val="32"/>
          <w:szCs w:val="32"/>
          <w:cs/>
        </w:rPr>
        <w:t>ได้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ร่วม</w:t>
      </w:r>
      <w:r w:rsidR="007D2922">
        <w:rPr>
          <w:rFonts w:ascii="TH Sarabun New" w:hAnsi="TH Sarabun New" w:cs="TH Sarabun New" w:hint="cs"/>
          <w:sz w:val="32"/>
          <w:szCs w:val="32"/>
          <w:cs/>
        </w:rPr>
        <w:t>กัน</w:t>
      </w:r>
      <w:r w:rsidRPr="008A4B3B">
        <w:rPr>
          <w:rFonts w:ascii="TH Sarabun New" w:hAnsi="TH Sarabun New" w:cs="TH Sarabun New"/>
          <w:sz w:val="32"/>
          <w:szCs w:val="32"/>
          <w:cs/>
        </w:rPr>
        <w:t>จับกุมตัวผู้ต้องหา “</w:t>
      </w:r>
      <w:r w:rsidR="007D2922">
        <w:rPr>
          <w:rFonts w:ascii="TH Sarabun New" w:hAnsi="TH Sarabun New" w:cs="TH Sarabun New" w:hint="cs"/>
          <w:sz w:val="32"/>
          <w:szCs w:val="32"/>
          <w:cs/>
        </w:rPr>
        <w:t>ครอบครองยาบ้า</w:t>
      </w:r>
      <w:r w:rsidRPr="008A4B3B">
        <w:rPr>
          <w:rFonts w:ascii="TH Sarabun New" w:hAnsi="TH Sarabun New" w:cs="TH Sarabun New"/>
          <w:sz w:val="32"/>
          <w:szCs w:val="32"/>
          <w:cs/>
        </w:rPr>
        <w:t xml:space="preserve">” จำนวน </w:t>
      </w:r>
      <w:r w:rsidR="007D2922">
        <w:rPr>
          <w:rFonts w:ascii="TH Sarabun New" w:hAnsi="TH Sarabun New" w:cs="TH Sarabun New" w:hint="cs"/>
          <w:sz w:val="32"/>
          <w:szCs w:val="32"/>
          <w:cs/>
        </w:rPr>
        <w:t>1</w:t>
      </w:r>
      <w:r w:rsidRPr="008A4B3B">
        <w:rPr>
          <w:rFonts w:ascii="TH Sarabun New" w:hAnsi="TH Sarabun New" w:cs="TH Sarabun New"/>
          <w:sz w:val="32"/>
          <w:szCs w:val="32"/>
          <w:cs/>
        </w:rPr>
        <w:t xml:space="preserve"> ราย 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ผู้ต้องหา 2</w:t>
      </w:r>
      <w:r w:rsidRPr="008A4B3B">
        <w:rPr>
          <w:rFonts w:ascii="TH Sarabun New" w:hAnsi="TH Sarabun New" w:cs="TH Sarabun New"/>
          <w:sz w:val="32"/>
          <w:szCs w:val="32"/>
          <w:cs/>
        </w:rPr>
        <w:t xml:space="preserve"> คน</w:t>
      </w:r>
      <w:r w:rsidR="00FF63BF">
        <w:rPr>
          <w:rFonts w:ascii="TH Sarabun New" w:hAnsi="TH Sarabun New" w:cs="TH Sarabun New" w:hint="cs"/>
          <w:sz w:val="32"/>
          <w:szCs w:val="32"/>
          <w:cs/>
        </w:rPr>
        <w:t xml:space="preserve"> ของกลาง จำนวน </w:t>
      </w:r>
      <w:r w:rsidR="007D2922">
        <w:rPr>
          <w:rFonts w:ascii="TH Sarabun New" w:hAnsi="TH Sarabun New" w:cs="TH Sarabun New" w:hint="cs"/>
          <w:sz w:val="32"/>
          <w:szCs w:val="32"/>
          <w:cs/>
        </w:rPr>
        <w:t>255</w:t>
      </w:r>
      <w:r w:rsidR="00FF63BF">
        <w:rPr>
          <w:rFonts w:ascii="TH Sarabun New" w:hAnsi="TH Sarabun New" w:cs="TH Sarabun New" w:hint="cs"/>
          <w:sz w:val="32"/>
          <w:szCs w:val="32"/>
          <w:cs/>
        </w:rPr>
        <w:t xml:space="preserve"> เม็ด</w:t>
      </w:r>
    </w:p>
    <w:p w14:paraId="40F83509" w14:textId="4688909F" w:rsidR="00350E46" w:rsidRPr="00350E46" w:rsidRDefault="007D2922" w:rsidP="00350E4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w:drawing>
          <wp:anchor distT="0" distB="0" distL="114300" distR="114300" simplePos="0" relativeHeight="251697152" behindDoc="1" locked="0" layoutInCell="1" allowOverlap="1" wp14:anchorId="3C871DC2" wp14:editId="177AB94F">
            <wp:simplePos x="0" y="0"/>
            <wp:positionH relativeFrom="column">
              <wp:posOffset>619125</wp:posOffset>
            </wp:positionH>
            <wp:positionV relativeFrom="paragraph">
              <wp:posOffset>5715</wp:posOffset>
            </wp:positionV>
            <wp:extent cx="4663440" cy="3494496"/>
            <wp:effectExtent l="0" t="0" r="381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.พ.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9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E0D">
        <w:rPr>
          <w:rFonts w:ascii="TH Sarabun New" w:hAnsi="TH Sarabun New" w:cs="TH Sarabun New" w:hint="cs"/>
          <w:sz w:val="32"/>
          <w:szCs w:val="32"/>
          <w:cs/>
        </w:rPr>
        <w:t>.</w:t>
      </w:r>
      <w:r w:rsidR="008A4B3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0D1761FB" w14:textId="0F60E7C8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5168724" w14:textId="3390047C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C4B4951" w14:textId="51A3A085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F488F14" w14:textId="563A8774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A5C643" w14:textId="78B662A9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BB3C391" w14:textId="148838A8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A62799A" w14:textId="7247CEE9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EDFE050" w14:textId="434D2EF0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AD2EF6" w14:textId="52F81715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7EF5B4C" w14:textId="025B05B6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48E5AD5" w14:textId="7EEE8328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8B3B8C7" w14:textId="6DBE1199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9105956" w14:textId="4A656F48" w:rsidR="00C0652A" w:rsidRDefault="00C0652A" w:rsidP="00C0652A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C0652A">
        <w:rPr>
          <w:rFonts w:ascii="TH Sarabun New" w:hAnsi="TH Sarabun New" w:cs="TH Sarabun New" w:hint="cs"/>
          <w:b/>
          <w:bCs/>
          <w:sz w:val="36"/>
          <w:szCs w:val="36"/>
          <w:cs/>
        </w:rPr>
        <w:t>2. งานสอบสวน</w:t>
      </w:r>
    </w:p>
    <w:p w14:paraId="34172A08" w14:textId="493BFF8C" w:rsidR="00B771C3" w:rsidRDefault="00B771C3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B771C3">
        <w:rPr>
          <w:rFonts w:ascii="TH Sarabun New" w:hAnsi="TH Sarabun New" w:cs="TH Sarabun New" w:hint="cs"/>
          <w:sz w:val="36"/>
          <w:szCs w:val="36"/>
          <w:cs/>
        </w:rPr>
        <w:t xml:space="preserve">เมื่อวันที่ </w:t>
      </w:r>
      <w:r w:rsidR="004B52C5">
        <w:rPr>
          <w:rFonts w:ascii="TH Sarabun New" w:hAnsi="TH Sarabun New" w:cs="TH Sarabun New" w:hint="cs"/>
          <w:sz w:val="36"/>
          <w:szCs w:val="36"/>
          <w:cs/>
        </w:rPr>
        <w:t>20 กุมภาพันธ์ 2568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="004B52C5">
        <w:rPr>
          <w:rFonts w:ascii="TH Sarabun New" w:hAnsi="TH Sarabun New" w:cs="TH Sarabun New" w:hint="cs"/>
          <w:sz w:val="36"/>
          <w:szCs w:val="36"/>
          <w:cs/>
        </w:rPr>
        <w:t>เวลา 10.00 น. พนักงานสอบสวนเวรพร้อมด้วยแพทย์เวร รพ.โนนสัง ร่วมชันสูตรเสียชีวิตผิดธรรมชาติ สาเหตุจากอุบัติเหตุ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 พนักงานสอบสวนเวรจึงได้</w:t>
      </w:r>
      <w:r w:rsidR="004B52C5">
        <w:rPr>
          <w:rFonts w:ascii="TH Sarabun New" w:hAnsi="TH Sarabun New" w:cs="TH Sarabun New" w:hint="cs"/>
          <w:sz w:val="36"/>
          <w:szCs w:val="36"/>
          <w:cs/>
        </w:rPr>
        <w:t>ตรวจสถานที่เกิดเหตุเพื่อจะได้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>ดำเนินการต่อไป</w:t>
      </w:r>
    </w:p>
    <w:p w14:paraId="589F25AD" w14:textId="519FF51B" w:rsidR="009B3991" w:rsidRDefault="004B52C5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 wp14:anchorId="1E29B990" wp14:editId="1F94A8C9">
            <wp:simplePos x="0" y="0"/>
            <wp:positionH relativeFrom="column">
              <wp:posOffset>390525</wp:posOffset>
            </wp:positionH>
            <wp:positionV relativeFrom="paragraph">
              <wp:posOffset>-1905</wp:posOffset>
            </wp:positionV>
            <wp:extent cx="5029200" cy="37719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8027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6EF7E" w14:textId="09767260" w:rsidR="00FB778A" w:rsidRDefault="00B771C3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</w:p>
    <w:p w14:paraId="3B90E53A" w14:textId="207A6023" w:rsidR="00FF63BF" w:rsidRDefault="00B771C3" w:rsidP="00C0652A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</w:p>
    <w:p w14:paraId="1E6071B7" w14:textId="574CE242" w:rsidR="00B771C3" w:rsidRPr="00B771C3" w:rsidRDefault="00B771C3" w:rsidP="00C0652A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B771C3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3. งานป้องกันปราบปราม</w:t>
      </w:r>
    </w:p>
    <w:p w14:paraId="42FFFE37" w14:textId="7145C53F" w:rsidR="00B771C3" w:rsidRDefault="004B52C5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  <w:lang w:val="th-TH"/>
        </w:rPr>
        <w:drawing>
          <wp:anchor distT="0" distB="0" distL="114300" distR="114300" simplePos="0" relativeHeight="251699200" behindDoc="1" locked="0" layoutInCell="1" allowOverlap="1" wp14:anchorId="599AD119" wp14:editId="33D72272">
            <wp:simplePos x="0" y="0"/>
            <wp:positionH relativeFrom="column">
              <wp:posOffset>725170</wp:posOffset>
            </wp:positionH>
            <wp:positionV relativeFrom="paragraph">
              <wp:posOffset>890905</wp:posOffset>
            </wp:positionV>
            <wp:extent cx="4479925" cy="3359944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79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3359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1C3">
        <w:rPr>
          <w:rFonts w:ascii="TH Sarabun New" w:hAnsi="TH Sarabun New" w:cs="TH Sarabun New"/>
          <w:sz w:val="36"/>
          <w:szCs w:val="36"/>
          <w:cs/>
        </w:rPr>
        <w:tab/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วันที่ </w:t>
      </w:r>
      <w:r>
        <w:rPr>
          <w:rFonts w:ascii="TH Sarabun New" w:hAnsi="TH Sarabun New" w:cs="TH Sarabun New" w:hint="cs"/>
          <w:sz w:val="36"/>
          <w:szCs w:val="36"/>
          <w:cs/>
        </w:rPr>
        <w:t>28 กุมภาพันธ์ 2568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 เวลา </w:t>
      </w:r>
      <w:r>
        <w:rPr>
          <w:rFonts w:ascii="TH Sarabun New" w:hAnsi="TH Sarabun New" w:cs="TH Sarabun New" w:hint="cs"/>
          <w:sz w:val="36"/>
          <w:szCs w:val="36"/>
          <w:cs/>
        </w:rPr>
        <w:t>12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>.00 น. ร.ต.ต.เสกสรร  จงเกิด รอง สว.(ป.)ฯ ปฏิบัติหน้าที่ร้อยเวร20 พร้อมด้วยสายตรวจรถยนต์และสายตรวจรถจักรยานยนต์ ร่วมกันนำตัวผู้ป่วยอาการทางจิตส่ง รพ.โนนสัง เพื่อรับการรักษาตามความประสงค์ของญาติ</w:t>
      </w:r>
    </w:p>
    <w:p w14:paraId="44335F3C" w14:textId="277DAD36" w:rsidR="00B771C3" w:rsidRPr="00B771C3" w:rsidRDefault="00B771C3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/>
      </w:r>
    </w:p>
    <w:p w14:paraId="13400C04" w14:textId="3B7D33D9" w:rsidR="00C0652A" w:rsidRDefault="00C0652A" w:rsidP="00C0652A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1589530E" w14:textId="18F2BA0E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5C4DB12E" w14:textId="1DA8BC53" w:rsidR="00B771C3" w:rsidRPr="00CB2162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4290D902" w14:textId="59A2EE92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7CE46233" w14:textId="2C0DFF66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49D6D2AF" w14:textId="571607B5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08B27C35" w14:textId="65CDF200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474DED48" w14:textId="3D87A590" w:rsidR="00B771C3" w:rsidRPr="00B771C3" w:rsidRDefault="00B771C3" w:rsidP="00B771C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771C3">
        <w:rPr>
          <w:rFonts w:ascii="TH Sarabun New" w:hAnsi="TH Sarabun New" w:cs="TH Sarabun New" w:hint="cs"/>
          <w:b/>
          <w:bCs/>
          <w:sz w:val="32"/>
          <w:szCs w:val="32"/>
          <w:cs/>
        </w:rPr>
        <w:t>4. งานจราจร</w:t>
      </w:r>
    </w:p>
    <w:p w14:paraId="10A5CB79" w14:textId="281B5948" w:rsidR="00B771C3" w:rsidRDefault="00025EAD" w:rsidP="001C16E2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วันที่ </w:t>
      </w:r>
      <w:r w:rsidR="004B52C5">
        <w:rPr>
          <w:rFonts w:ascii="TH Sarabun New" w:hAnsi="TH Sarabun New" w:cs="TH Sarabun New" w:hint="cs"/>
          <w:sz w:val="32"/>
          <w:szCs w:val="32"/>
          <w:cs/>
        </w:rPr>
        <w:t>12 กุมภาพันธ์ 2568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B52C5">
        <w:rPr>
          <w:rFonts w:ascii="TH Sarabun New" w:hAnsi="TH Sarabun New" w:cs="TH Sarabun New" w:hint="cs"/>
          <w:sz w:val="32"/>
          <w:szCs w:val="32"/>
          <w:cs/>
        </w:rPr>
        <w:t>เจ้าหน้าที่ตำรวจ</w:t>
      </w:r>
      <w:r w:rsidR="006E5E47" w:rsidRPr="00B771C3">
        <w:rPr>
          <w:rFonts w:ascii="TH Sarabun New" w:hAnsi="TH Sarabun New" w:cs="TH Sarabun New"/>
          <w:sz w:val="32"/>
          <w:szCs w:val="32"/>
          <w:cs/>
        </w:rPr>
        <w:t xml:space="preserve">ชุดจราจร </w:t>
      </w:r>
      <w:r w:rsidR="006E5E47">
        <w:rPr>
          <w:rFonts w:ascii="TH Sarabun New" w:hAnsi="TH Sarabun New" w:cs="TH Sarabun New" w:hint="cs"/>
          <w:sz w:val="32"/>
          <w:szCs w:val="32"/>
          <w:cs/>
        </w:rPr>
        <w:t xml:space="preserve">สภ.โนนสัง </w:t>
      </w:r>
      <w:r w:rsidR="004B52C5">
        <w:rPr>
          <w:rFonts w:ascii="TH Sarabun New" w:hAnsi="TH Sarabun New" w:cs="TH Sarabun New" w:hint="cs"/>
          <w:sz w:val="32"/>
          <w:szCs w:val="32"/>
          <w:cs/>
        </w:rPr>
        <w:t>ร่วมประชุมกับผู้อำนวยการ, ครู ร.ร.โนนสังวิทยาคาร เพื่อหาทางออกกรณีเด็กนักเรียนใช้รถจักรยานยนต์ที่ดัดแปลงสภาพ</w:t>
      </w:r>
      <w:r w:rsidR="00C448C7">
        <w:rPr>
          <w:rFonts w:ascii="TH Sarabun New" w:hAnsi="TH Sarabun New" w:cs="TH Sarabun New" w:hint="cs"/>
          <w:sz w:val="32"/>
          <w:szCs w:val="32"/>
          <w:cs/>
        </w:rPr>
        <w:t xml:space="preserve"> และส่งเสียงดัง</w:t>
      </w:r>
    </w:p>
    <w:p w14:paraId="0ADECE12" w14:textId="4B855988" w:rsidR="006E5E47" w:rsidRDefault="004B52C5" w:rsidP="001C16E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3F3A28AB" wp14:editId="6F9FAF3F">
            <wp:simplePos x="0" y="0"/>
            <wp:positionH relativeFrom="column">
              <wp:posOffset>306705</wp:posOffset>
            </wp:positionH>
            <wp:positionV relativeFrom="paragraph">
              <wp:posOffset>16510</wp:posOffset>
            </wp:positionV>
            <wp:extent cx="5189220" cy="3887911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7966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887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FFD27" w14:textId="434623C6" w:rsidR="008D56E5" w:rsidRDefault="008D56E5" w:rsidP="001C16E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29DEE9B" w14:textId="16A66731" w:rsidR="00880256" w:rsidRDefault="001C16E2" w:rsidP="001C16E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</w:p>
    <w:p w14:paraId="35BE8A22" w14:textId="65E162F3" w:rsidR="001C16E2" w:rsidRDefault="001C16E2" w:rsidP="001C16E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</w:p>
    <w:p w14:paraId="1391C843" w14:textId="4C3E820F" w:rsidR="001C16E2" w:rsidRPr="00FF63BF" w:rsidRDefault="001C16E2" w:rsidP="001C16E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F63BF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5. งานอำนวยการ</w:t>
      </w:r>
    </w:p>
    <w:p w14:paraId="4B625ED1" w14:textId="05B205FD" w:rsidR="001C16E2" w:rsidRDefault="001C16E2" w:rsidP="001C16E2">
      <w:p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วันที่ </w:t>
      </w:r>
      <w:r w:rsidR="00C448C7">
        <w:rPr>
          <w:rFonts w:ascii="TH Sarabun New" w:hAnsi="TH Sarabun New" w:cs="TH Sarabun New" w:hint="cs"/>
          <w:sz w:val="32"/>
          <w:szCs w:val="32"/>
          <w:cs/>
        </w:rPr>
        <w:t>12 กุมภาพันธ์ 2568</w:t>
      </w:r>
      <w:r w:rsidR="00CB2162">
        <w:rPr>
          <w:rFonts w:ascii="TH Sarabun New" w:hAnsi="TH Sarabun New" w:cs="TH Sarabun New" w:hint="cs"/>
          <w:sz w:val="32"/>
          <w:szCs w:val="32"/>
          <w:cs/>
        </w:rPr>
        <w:t xml:space="preserve"> เวลา </w:t>
      </w:r>
      <w:r w:rsidR="00C448C7">
        <w:rPr>
          <w:rFonts w:ascii="TH Sarabun New" w:hAnsi="TH Sarabun New" w:cs="TH Sarabun New" w:hint="cs"/>
          <w:sz w:val="32"/>
          <w:szCs w:val="32"/>
          <w:cs/>
        </w:rPr>
        <w:t>09</w:t>
      </w:r>
      <w:r w:rsidR="00CB2162">
        <w:rPr>
          <w:rFonts w:ascii="TH Sarabun New" w:hAnsi="TH Sarabun New" w:cs="TH Sarabun New" w:hint="cs"/>
          <w:sz w:val="32"/>
          <w:szCs w:val="32"/>
          <w:cs/>
        </w:rPr>
        <w:t>.00 น.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พ.ต.อ.ภิภัธ  พิมพ์กลม ผกก.สภ.โนนสัง </w:t>
      </w:r>
      <w:r w:rsidR="00025EAD">
        <w:rPr>
          <w:rFonts w:ascii="TH Sarabun New" w:hAnsi="TH Sarabun New" w:cs="TH Sarabun New" w:hint="cs"/>
          <w:sz w:val="32"/>
          <w:szCs w:val="32"/>
          <w:cs/>
        </w:rPr>
        <w:t xml:space="preserve">พร้อมด้วยตำรวจชุดจิตอาสา สภ.โนนสัง </w:t>
      </w:r>
      <w:r w:rsidR="00C448C7">
        <w:rPr>
          <w:rFonts w:ascii="TH Sarabun New" w:hAnsi="TH Sarabun New" w:cs="TH Sarabun New" w:hint="cs"/>
          <w:sz w:val="32"/>
          <w:szCs w:val="32"/>
          <w:cs/>
        </w:rPr>
        <w:t>ร่วมกิจกรรมจิตอาสาพัฒนา ปลูกกล้วยภายในบริเวณวัด บ.ท่าลาด ต.หนองเรือ อ.โนนสัง จ.หนองบัวลำภู</w:t>
      </w:r>
    </w:p>
    <w:p w14:paraId="31401AB9" w14:textId="2E839996" w:rsidR="00CB2162" w:rsidRDefault="00C448C7" w:rsidP="001C16E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6339C22C" wp14:editId="07DD8881">
            <wp:simplePos x="0" y="0"/>
            <wp:positionH relativeFrom="column">
              <wp:posOffset>-5715</wp:posOffset>
            </wp:positionH>
            <wp:positionV relativeFrom="paragraph">
              <wp:posOffset>1905</wp:posOffset>
            </wp:positionV>
            <wp:extent cx="5760720" cy="4320540"/>
            <wp:effectExtent l="0" t="0" r="0" b="381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7996_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2AF76" w14:textId="18F5D323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415D58ED" w14:textId="56131750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0F8D55F2" w14:textId="53D5F056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3BD7A884" w14:textId="08DB9DE0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566103C8" w14:textId="3C134666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07475041" w14:textId="4B00EB2C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55DCCC13" w14:textId="3A32C363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689F79E5" w14:textId="77777777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287EB225" w14:textId="3B068F7A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49724AD6" w14:textId="576F2FE5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4ED3C50B" w14:textId="77777777" w:rsidR="00136EC7" w:rsidRDefault="00136EC7" w:rsidP="001C16E2">
      <w:pPr>
        <w:rPr>
          <w:rFonts w:ascii="TH Sarabun New" w:hAnsi="TH Sarabun New" w:cs="TH Sarabun New" w:hint="cs"/>
          <w:sz w:val="32"/>
          <w:szCs w:val="32"/>
        </w:rPr>
      </w:pPr>
    </w:p>
    <w:p w14:paraId="345AB613" w14:textId="61E5FACF" w:rsidR="001C16E2" w:rsidRDefault="000E2038" w:rsidP="001C16E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75897C8" wp14:editId="58288CBD">
            <wp:simplePos x="0" y="0"/>
            <wp:positionH relativeFrom="column">
              <wp:posOffset>2600325</wp:posOffset>
            </wp:positionH>
            <wp:positionV relativeFrom="paragraph">
              <wp:posOffset>189769</wp:posOffset>
            </wp:positionV>
            <wp:extent cx="1341120" cy="916402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ลายเซ็นต์ ผกก.ภิภัธ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22" cy="924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839FF" w14:textId="1F120295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6CE104C6" w14:textId="50144188" w:rsidR="001C16E2" w:rsidRDefault="001C16E2" w:rsidP="000E203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พ.ต.อ.</w:t>
      </w:r>
    </w:p>
    <w:p w14:paraId="65771857" w14:textId="77777777" w:rsidR="001C16E2" w:rsidRDefault="001C16E2" w:rsidP="001C16E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( ภิภัธ  พิมพ์กลม )</w:t>
      </w:r>
    </w:p>
    <w:p w14:paraId="2632B8D7" w14:textId="5DF8DB61" w:rsidR="001C16E2" w:rsidRPr="00C0652A" w:rsidRDefault="001C16E2" w:rsidP="001C16E2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ผกก.สภ.โนนสัง</w:t>
      </w:r>
      <w:r>
        <w:rPr>
          <w:rFonts w:ascii="TH Sarabun New" w:hAnsi="TH Sarabun New" w:cs="TH Sarabun New"/>
          <w:sz w:val="32"/>
          <w:szCs w:val="32"/>
          <w:cs/>
        </w:rPr>
        <w:br/>
      </w:r>
    </w:p>
    <w:sectPr w:rsidR="001C16E2" w:rsidRPr="00C0652A" w:rsidSect="00472F5D">
      <w:pgSz w:w="11907" w:h="16840" w:code="9"/>
      <w:pgMar w:top="1418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h3FGSMEIM85R+rU7uC+qI/ppUb9fDEV8p79XC4q2yeFufoDv3GjakpQzAI/nZ5ZLWL8iJNZB3DEffzAK6eMvaw==" w:salt="5/QadkUJMZgczdQ+0oe2fA==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F5D"/>
    <w:rsid w:val="00025EAD"/>
    <w:rsid w:val="00080BCE"/>
    <w:rsid w:val="000E2038"/>
    <w:rsid w:val="00131C3D"/>
    <w:rsid w:val="00136EC7"/>
    <w:rsid w:val="001C16E2"/>
    <w:rsid w:val="00350E46"/>
    <w:rsid w:val="003A74E3"/>
    <w:rsid w:val="003B5AF4"/>
    <w:rsid w:val="00472F5D"/>
    <w:rsid w:val="004B52C5"/>
    <w:rsid w:val="00580936"/>
    <w:rsid w:val="00591D59"/>
    <w:rsid w:val="006E5E47"/>
    <w:rsid w:val="007D2922"/>
    <w:rsid w:val="00880256"/>
    <w:rsid w:val="008A4B3B"/>
    <w:rsid w:val="008D56E5"/>
    <w:rsid w:val="00966A82"/>
    <w:rsid w:val="009B3991"/>
    <w:rsid w:val="009F5E28"/>
    <w:rsid w:val="00B771C3"/>
    <w:rsid w:val="00C0652A"/>
    <w:rsid w:val="00C448C7"/>
    <w:rsid w:val="00CB2162"/>
    <w:rsid w:val="00CD2F2D"/>
    <w:rsid w:val="00DC4EA8"/>
    <w:rsid w:val="00E05E0D"/>
    <w:rsid w:val="00E417BD"/>
    <w:rsid w:val="00F332FE"/>
    <w:rsid w:val="00FB778A"/>
    <w:rsid w:val="00FF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D7AF3"/>
  <w15:chartTrackingRefBased/>
  <w15:docId w15:val="{91AB0C81-6BC5-428A-909F-0A26EDB9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2F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5</Pages>
  <Words>324</Words>
  <Characters>1853</Characters>
  <Application>Microsoft Office Word</Application>
  <DocSecurity>8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Nattaphon Jamnongsuk</dc:creator>
  <cp:keywords/>
  <dc:description/>
  <cp:lastModifiedBy>Nattaphon Jamnongsuk</cp:lastModifiedBy>
  <cp:revision>12</cp:revision>
  <dcterms:created xsi:type="dcterms:W3CDTF">2024-04-18T09:45:00Z</dcterms:created>
  <dcterms:modified xsi:type="dcterms:W3CDTF">2025-04-27T13:55:00Z</dcterms:modified>
</cp:coreProperties>
</file>