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0A3E9" w14:textId="524AD03D" w:rsidR="00131C3D" w:rsidRDefault="00472F5D" w:rsidP="00472F5D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ข้อมูล ณ วันที่ </w:t>
      </w:r>
      <w:r w:rsidR="00580936">
        <w:rPr>
          <w:rFonts w:ascii="TH Sarabun New" w:hAnsi="TH Sarabun New" w:cs="TH Sarabun New" w:hint="cs"/>
          <w:sz w:val="32"/>
          <w:szCs w:val="32"/>
          <w:cs/>
        </w:rPr>
        <w:t>3</w:t>
      </w:r>
      <w:r w:rsidR="00966A82">
        <w:rPr>
          <w:rFonts w:ascii="TH Sarabun New" w:hAnsi="TH Sarabun New" w:cs="TH Sarabun New" w:hint="cs"/>
          <w:sz w:val="32"/>
          <w:szCs w:val="32"/>
          <w:cs/>
        </w:rPr>
        <w:t>1</w:t>
      </w:r>
      <w:r w:rsidR="0058093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B2BDD">
        <w:rPr>
          <w:rFonts w:ascii="TH Sarabun New" w:hAnsi="TH Sarabun New" w:cs="TH Sarabun New" w:hint="cs"/>
          <w:sz w:val="32"/>
          <w:szCs w:val="32"/>
          <w:cs/>
        </w:rPr>
        <w:t>มกราคม 2568</w:t>
      </w:r>
    </w:p>
    <w:p w14:paraId="1BAD138A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9D36335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D91CC6F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D5C928A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36EBEA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94022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B226516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18CC034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B6621B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1B19ABC7" wp14:editId="42DFBF38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1584960" cy="158496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71582C8-5027-467A-A7FC-4A6BA3E2A0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9022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4C3886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3A215428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2BA65674" w14:textId="37C1965D" w:rsidR="00472F5D" w:rsidRPr="00DC4EA8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CD2F2D">
        <w:rPr>
          <w:rFonts w:ascii="TH Sarabun New" w:hAnsi="TH Sarabun New" w:cs="TH Sarabun New"/>
          <w:b/>
          <w:bCs/>
          <w:sz w:val="56"/>
          <w:szCs w:val="56"/>
          <w:cs/>
        </w:rPr>
        <w:t>รายงานการปฏิบัติราชการประจำเดือน</w:t>
      </w:r>
      <w:r w:rsidR="00DC4EA8" w:rsidRPr="00CD2F2D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 </w:t>
      </w:r>
      <w:r w:rsidR="00AB2BDD">
        <w:rPr>
          <w:rFonts w:ascii="TH Sarabun New" w:hAnsi="TH Sarabun New" w:cs="TH Sarabun New" w:hint="cs"/>
          <w:b/>
          <w:bCs/>
          <w:sz w:val="56"/>
          <w:szCs w:val="56"/>
          <w:cs/>
        </w:rPr>
        <w:t>มกราคม 2568</w:t>
      </w:r>
    </w:p>
    <w:p w14:paraId="274F6467" w14:textId="5E323E03" w:rsidR="00472F5D" w:rsidRP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  <w:r w:rsidRPr="00472F5D">
        <w:rPr>
          <w:rFonts w:ascii="TH Sarabun New" w:hAnsi="TH Sarabun New" w:cs="TH Sarabun New"/>
          <w:b/>
          <w:bCs/>
          <w:sz w:val="64"/>
          <w:szCs w:val="64"/>
          <w:cs/>
        </w:rPr>
        <w:t>ประจำปีงบประมาณ พ.ศ. 256</w:t>
      </w:r>
      <w:r w:rsidR="00E05E0D">
        <w:rPr>
          <w:rFonts w:ascii="TH Sarabun New" w:hAnsi="TH Sarabun New" w:cs="TH Sarabun New" w:hint="cs"/>
          <w:b/>
          <w:bCs/>
          <w:sz w:val="64"/>
          <w:szCs w:val="64"/>
          <w:cs/>
        </w:rPr>
        <w:t>8</w:t>
      </w:r>
    </w:p>
    <w:p w14:paraId="2BCB891A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  <w:r w:rsidRPr="00472F5D">
        <w:rPr>
          <w:rFonts w:ascii="TH Sarabun New" w:hAnsi="TH Sarabun New" w:cs="TH Sarabun New"/>
          <w:b/>
          <w:bCs/>
          <w:sz w:val="64"/>
          <w:szCs w:val="64"/>
          <w:cs/>
        </w:rPr>
        <w:t>สถานีตำรวจภูธร</w:t>
      </w:r>
      <w:r>
        <w:rPr>
          <w:rFonts w:ascii="TH Sarabun New" w:hAnsi="TH Sarabun New" w:cs="TH Sarabun New" w:hint="cs"/>
          <w:b/>
          <w:bCs/>
          <w:sz w:val="64"/>
          <w:szCs w:val="64"/>
          <w:cs/>
        </w:rPr>
        <w:t>โนนสัง</w:t>
      </w:r>
    </w:p>
    <w:p w14:paraId="3A578170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4A0D7B1B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02389759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5012F152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01C0B548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58F73125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1E2535CF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472F5D">
        <w:rPr>
          <w:rFonts w:ascii="TH Sarabun New" w:hAnsi="TH Sarabun New" w:cs="TH Sarabun New" w:hint="cs"/>
          <w:b/>
          <w:bCs/>
          <w:sz w:val="48"/>
          <w:szCs w:val="48"/>
          <w:cs/>
        </w:rPr>
        <w:lastRenderedPageBreak/>
        <w:t>คำนำ</w:t>
      </w:r>
    </w:p>
    <w:p w14:paraId="148DF6C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540189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6FB2CF9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CF90C13" w14:textId="385AFF3C" w:rsidR="00472F5D" w:rsidRPr="00472F5D" w:rsidRDefault="00472F5D" w:rsidP="00472F5D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472F5D">
        <w:rPr>
          <w:rFonts w:ascii="TH Sarabun New" w:hAnsi="TH Sarabun New" w:cs="TH Sarabun New"/>
          <w:sz w:val="32"/>
          <w:szCs w:val="32"/>
        </w:rPr>
        <w:t xml:space="preserve">(Integrity and Transparency Assessment : ITA) </w:t>
      </w:r>
      <w:r w:rsidRPr="00472F5D">
        <w:rPr>
          <w:rFonts w:ascii="TH Sarabun New" w:hAnsi="TH Sarabun New" w:cs="TH Sarabun New"/>
          <w:sz w:val="32"/>
          <w:szCs w:val="32"/>
          <w:cs/>
        </w:rPr>
        <w:t>สถานีตำรวจ ประจำปีงบประมาณ พ.ศ.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472F5D">
        <w:rPr>
          <w:rFonts w:ascii="TH Sarabun New" w:hAnsi="TH Sarabun New" w:cs="TH Sarabun New"/>
          <w:sz w:val="32"/>
          <w:szCs w:val="32"/>
        </w:rPr>
        <w:t xml:space="preserve">O7 </w:t>
      </w:r>
      <w:r w:rsidRPr="00472F5D">
        <w:rPr>
          <w:rFonts w:ascii="TH Sarabun New" w:hAnsi="TH Sarabun New" w:cs="TH Sarabun New"/>
          <w:sz w:val="32"/>
          <w:szCs w:val="32"/>
          <w:cs/>
        </w:rPr>
        <w:t>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(ตุลาคม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7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- มีนาคม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  <w:r w:rsidRPr="00472F5D">
        <w:rPr>
          <w:rFonts w:ascii="TH Sarabun New" w:hAnsi="TH Sarabun New" w:cs="TH Sarabun New"/>
          <w:sz w:val="32"/>
          <w:szCs w:val="32"/>
          <w:cs/>
        </w:rPr>
        <w:tab/>
      </w:r>
    </w:p>
    <w:p w14:paraId="4950F08C" w14:textId="500C54F0" w:rsidR="00472F5D" w:rsidRP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72F5D">
        <w:rPr>
          <w:rFonts w:ascii="TH Sarabun New" w:hAnsi="TH Sarabun New" w:cs="TH Sarabun New"/>
          <w:sz w:val="32"/>
          <w:szCs w:val="32"/>
          <w:cs/>
        </w:rPr>
        <w:t>สถานีตำรวจภูธร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โนนสัง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จึงได้รวบรวม ผลการปฏิบัติราชการประจำเดือน </w:t>
      </w:r>
      <w:r w:rsidR="00AB2BDD">
        <w:rPr>
          <w:rFonts w:ascii="TH Sarabun New" w:hAnsi="TH Sarabun New" w:cs="TH Sarabun New" w:hint="cs"/>
          <w:sz w:val="32"/>
          <w:szCs w:val="32"/>
          <w:cs/>
        </w:rPr>
        <w:t>มการาคม 2568</w:t>
      </w:r>
      <w:r w:rsidRPr="00472F5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โดยแยกการปฏิบัติเป็น 5 สายงาน ประกอบด้วย งานสืบสวน งานสอบสวน งานป้องกันปราบปราม งานจราจร และงานอำนวยการ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2F5D">
        <w:rPr>
          <w:rFonts w:ascii="TH Sarabun New" w:hAnsi="TH Sarabun New" w:cs="TH Sarabun New"/>
          <w:sz w:val="32"/>
          <w:szCs w:val="32"/>
          <w:cs/>
        </w:rPr>
        <w:t>นำเผยแพร่ข้อมูลการปฏิบัติงานบนเว็บไซต์ของสถานีตำรวจภูธร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โนนสัง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2F5D">
        <w:rPr>
          <w:rFonts w:ascii="TH Sarabun New" w:hAnsi="TH Sarabun New" w:cs="TH Sarabun New"/>
          <w:sz w:val="32"/>
          <w:szCs w:val="32"/>
        </w:rPr>
        <w:t>https://nonsang.nongbualamphu.police.go.th/</w:t>
      </w:r>
    </w:p>
    <w:p w14:paraId="4128F4D0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B44B41D" w14:textId="77777777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CB79D97" wp14:editId="4B255FF4">
            <wp:simplePos x="0" y="0"/>
            <wp:positionH relativeFrom="margin">
              <wp:posOffset>2417445</wp:posOffset>
            </wp:positionH>
            <wp:positionV relativeFrom="paragraph">
              <wp:posOffset>36830</wp:posOffset>
            </wp:positionV>
            <wp:extent cx="1547282" cy="10572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ลายเซ็นต์ ผกก.ภิภัธ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28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EB398" w14:textId="77777777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FFCC01C" w14:textId="77777777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E62CF9C" w14:textId="77777777" w:rsidR="00350E46" w:rsidRDefault="00350E46" w:rsidP="00350E4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พันตำรวจเอก</w:t>
      </w:r>
    </w:p>
    <w:p w14:paraId="7FC35A8D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 ภิภัธ  พิมพ์กลม )</w:t>
      </w:r>
    </w:p>
    <w:p w14:paraId="0475CCFC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ผู้กำกับการสถานีตำรวจภูธรโนนสัง</w:t>
      </w:r>
    </w:p>
    <w:p w14:paraId="36459978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71D53BB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B21FD2F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1FABC28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1B111A55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A2BF383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329D11E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6482E5B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4A275DAF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6341E075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14CD932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C353433" w14:textId="6974889C" w:rsidR="00350E46" w:rsidRDefault="00350E46" w:rsidP="00350E46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350E46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1. งานสืบสวน</w:t>
      </w:r>
    </w:p>
    <w:p w14:paraId="102044B3" w14:textId="2C61AC59" w:rsidR="00C0652A" w:rsidRDefault="008A4B3B" w:rsidP="00350E4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เมื่อวันที่ </w:t>
      </w:r>
      <w:r w:rsidR="00AB2BDD">
        <w:rPr>
          <w:rFonts w:ascii="TH Sarabun New" w:hAnsi="TH Sarabun New" w:cs="TH Sarabun New" w:hint="cs"/>
          <w:sz w:val="32"/>
          <w:szCs w:val="32"/>
          <w:cs/>
        </w:rPr>
        <w:t>10 มกราคม 2568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A4B3B">
        <w:rPr>
          <w:rFonts w:ascii="TH Sarabun New" w:hAnsi="TH Sarabun New" w:cs="TH Sarabun New"/>
          <w:sz w:val="32"/>
          <w:szCs w:val="32"/>
          <w:cs/>
        </w:rPr>
        <w:t>ได้</w:t>
      </w:r>
      <w:r w:rsidR="00AB2BDD">
        <w:rPr>
          <w:rFonts w:ascii="TH Sarabun New" w:hAnsi="TH Sarabun New" w:cs="TH Sarabun New" w:hint="cs"/>
          <w:sz w:val="32"/>
          <w:szCs w:val="32"/>
          <w:cs/>
        </w:rPr>
        <w:t>ร่วมกัน</w:t>
      </w:r>
      <w:r w:rsidRPr="008A4B3B">
        <w:rPr>
          <w:rFonts w:ascii="TH Sarabun New" w:hAnsi="TH Sarabun New" w:cs="TH Sarabun New"/>
          <w:sz w:val="32"/>
          <w:szCs w:val="32"/>
          <w:cs/>
        </w:rPr>
        <w:t>จับกุมตัวผู้ต้องหา “</w:t>
      </w:r>
      <w:r w:rsidR="00AB2BDD">
        <w:rPr>
          <w:rFonts w:ascii="TH Sarabun New" w:hAnsi="TH Sarabun New" w:cs="TH Sarabun New" w:hint="cs"/>
          <w:sz w:val="32"/>
          <w:szCs w:val="32"/>
          <w:cs/>
        </w:rPr>
        <w:t>เป็นบุคคลต่างด้าว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” จำนวน </w:t>
      </w:r>
      <w:r w:rsidR="00AB2BDD">
        <w:rPr>
          <w:rFonts w:ascii="TH Sarabun New" w:hAnsi="TH Sarabun New" w:cs="TH Sarabun New" w:hint="cs"/>
          <w:sz w:val="32"/>
          <w:szCs w:val="32"/>
          <w:cs/>
        </w:rPr>
        <w:t>1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 ราย 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 xml:space="preserve">ผู้ต้องหา </w:t>
      </w:r>
      <w:r w:rsidR="00AB2BDD">
        <w:rPr>
          <w:rFonts w:ascii="TH Sarabun New" w:hAnsi="TH Sarabun New" w:cs="TH Sarabun New" w:hint="cs"/>
          <w:sz w:val="32"/>
          <w:szCs w:val="32"/>
          <w:cs/>
        </w:rPr>
        <w:t>1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40F83509" w14:textId="1E20B338" w:rsidR="00350E46" w:rsidRPr="00350E46" w:rsidRDefault="00AB2BDD" w:rsidP="00350E4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1" locked="0" layoutInCell="1" allowOverlap="1" wp14:anchorId="27E814B3" wp14:editId="6E2CB7C6">
            <wp:simplePos x="0" y="0"/>
            <wp:positionH relativeFrom="column">
              <wp:posOffset>603885</wp:posOffset>
            </wp:positionH>
            <wp:positionV relativeFrom="paragraph">
              <wp:posOffset>6985</wp:posOffset>
            </wp:positionV>
            <wp:extent cx="4663440" cy="3497580"/>
            <wp:effectExtent l="0" t="0" r="381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ม.ค.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E0D">
        <w:rPr>
          <w:rFonts w:ascii="TH Sarabun New" w:hAnsi="TH Sarabun New" w:cs="TH Sarabun New" w:hint="cs"/>
          <w:sz w:val="32"/>
          <w:szCs w:val="32"/>
          <w:cs/>
        </w:rPr>
        <w:t>.</w:t>
      </w:r>
      <w:r w:rsidR="008A4B3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0D1761FB" w14:textId="620DA033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5168724" w14:textId="246B07A4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C4B4951" w14:textId="6618E2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488F14" w14:textId="6F75AE7F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A5C643" w14:textId="78B662A9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BB3C391" w14:textId="7EBDC7F0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A62799A" w14:textId="3C8E4C02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EDFE050" w14:textId="66312944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AD2EF6" w14:textId="4CCACB3B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7EF5B4C" w14:textId="2D48679A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48E5AD5" w14:textId="61BEE43A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8B3B8C7" w14:textId="13D33159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9105956" w14:textId="2BA202E4" w:rsidR="00C0652A" w:rsidRDefault="00C0652A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C0652A">
        <w:rPr>
          <w:rFonts w:ascii="TH Sarabun New" w:hAnsi="TH Sarabun New" w:cs="TH Sarabun New" w:hint="cs"/>
          <w:b/>
          <w:bCs/>
          <w:sz w:val="36"/>
          <w:szCs w:val="36"/>
          <w:cs/>
        </w:rPr>
        <w:t>2. งานสอบสวน</w:t>
      </w:r>
    </w:p>
    <w:p w14:paraId="34172A08" w14:textId="64ADA123" w:rsidR="00B771C3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B771C3">
        <w:rPr>
          <w:rFonts w:ascii="TH Sarabun New" w:hAnsi="TH Sarabun New" w:cs="TH Sarabun New" w:hint="cs"/>
          <w:sz w:val="36"/>
          <w:szCs w:val="36"/>
          <w:cs/>
        </w:rPr>
        <w:t xml:space="preserve">เมื่อวันที่ </w:t>
      </w:r>
      <w:r w:rsidR="00AB2BDD">
        <w:rPr>
          <w:rFonts w:ascii="TH Sarabun New" w:hAnsi="TH Sarabun New" w:cs="TH Sarabun New" w:hint="cs"/>
          <w:sz w:val="36"/>
          <w:szCs w:val="36"/>
          <w:cs/>
        </w:rPr>
        <w:t>7 มกราคม 2568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="00AB2BDD">
        <w:rPr>
          <w:rFonts w:ascii="TH Sarabun New" w:hAnsi="TH Sarabun New" w:cs="TH Sarabun New" w:hint="cs"/>
          <w:sz w:val="36"/>
          <w:szCs w:val="36"/>
          <w:cs/>
        </w:rPr>
        <w:t>พนักงานสอบสวนเวรได้ร่วมกับแพทย์เวร ร.พ.โนนสัง ออกชันสูตรเสียชีวิตผิดธรรมชาติ ญาติไม่ติดใจสาเหตุการเสียชีวิต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พนักงานสอบสวนเวรจึง</w:t>
      </w:r>
      <w:r w:rsidR="00AB2BDD">
        <w:rPr>
          <w:rFonts w:ascii="TH Sarabun New" w:hAnsi="TH Sarabun New" w:cs="TH Sarabun New" w:hint="cs"/>
          <w:sz w:val="36"/>
          <w:szCs w:val="36"/>
          <w:cs/>
        </w:rPr>
        <w:t>ได้ลงบันทึกประจำวัน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>และดำเนินการต่อไป</w:t>
      </w:r>
    </w:p>
    <w:p w14:paraId="589F25AD" w14:textId="46735A91" w:rsidR="009B3991" w:rsidRDefault="00AB2BDD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51A8416E" wp14:editId="337EF40E">
            <wp:simplePos x="0" y="0"/>
            <wp:positionH relativeFrom="column">
              <wp:posOffset>337185</wp:posOffset>
            </wp:positionH>
            <wp:positionV relativeFrom="paragraph">
              <wp:posOffset>6350</wp:posOffset>
            </wp:positionV>
            <wp:extent cx="5029200" cy="37719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8026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6EF7E" w14:textId="1CC33669" w:rsidR="00FB778A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</w:p>
    <w:p w14:paraId="3B90E53A" w14:textId="207A6023" w:rsidR="00FF63BF" w:rsidRDefault="00B771C3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</w:p>
    <w:p w14:paraId="1E6071B7" w14:textId="574CE242" w:rsidR="00B771C3" w:rsidRPr="00B771C3" w:rsidRDefault="00B771C3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B771C3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3. งานป้องกันปราบปราม</w:t>
      </w:r>
    </w:p>
    <w:p w14:paraId="42FFFE37" w14:textId="1272194A" w:rsidR="00B771C3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วันที่ </w:t>
      </w:r>
      <w:r w:rsidR="00AB2BDD">
        <w:rPr>
          <w:rFonts w:ascii="TH Sarabun New" w:hAnsi="TH Sarabun New" w:cs="TH Sarabun New" w:hint="cs"/>
          <w:sz w:val="36"/>
          <w:szCs w:val="36"/>
          <w:cs/>
        </w:rPr>
        <w:t>16 มกราคม 2568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เวลา </w:t>
      </w:r>
      <w:r w:rsidR="00AB2BDD">
        <w:rPr>
          <w:rFonts w:ascii="TH Sarabun New" w:hAnsi="TH Sarabun New" w:cs="TH Sarabun New" w:hint="cs"/>
          <w:sz w:val="36"/>
          <w:szCs w:val="36"/>
          <w:cs/>
        </w:rPr>
        <w:t>20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.00 น. </w:t>
      </w:r>
      <w:r w:rsidR="00AB2BDD">
        <w:rPr>
          <w:rFonts w:ascii="TH Sarabun New" w:hAnsi="TH Sarabun New" w:cs="TH Sarabun New" w:hint="cs"/>
          <w:sz w:val="36"/>
          <w:szCs w:val="36"/>
          <w:cs/>
        </w:rPr>
        <w:t>ร.ต.ท.เพชร  แก้วผล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รอง สว.(ป.)ฯ ปฏิบัติหน้าที่ร้อยเวร20 พร้อมด้วยสายตรวจรถยนต์และสายตรวจรถจักรยานยนต์ ร่วมกันนำตัวผู้ป่วยอาการทางจิตส่ง รพ.โนนสัง เพื่อรับการรักษาตามความประสงค์ของญาติ</w:t>
      </w:r>
    </w:p>
    <w:p w14:paraId="44335F3C" w14:textId="799BAA7D" w:rsidR="00B771C3" w:rsidRPr="00B771C3" w:rsidRDefault="00AB2BDD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  <w:lang w:val="th-TH"/>
        </w:rPr>
        <w:drawing>
          <wp:anchor distT="0" distB="0" distL="114300" distR="114300" simplePos="0" relativeHeight="251699200" behindDoc="1" locked="0" layoutInCell="1" allowOverlap="1" wp14:anchorId="2DD6BA67" wp14:editId="67087A4C">
            <wp:simplePos x="0" y="0"/>
            <wp:positionH relativeFrom="column">
              <wp:posOffset>741045</wp:posOffset>
            </wp:positionH>
            <wp:positionV relativeFrom="paragraph">
              <wp:posOffset>15875</wp:posOffset>
            </wp:positionV>
            <wp:extent cx="4479925" cy="3356981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79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335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1C3">
        <w:rPr>
          <w:rFonts w:ascii="TH Sarabun New" w:hAnsi="TH Sarabun New" w:cs="TH Sarabun New"/>
          <w:sz w:val="36"/>
          <w:szCs w:val="36"/>
          <w:cs/>
        </w:rPr>
        <w:br/>
      </w:r>
    </w:p>
    <w:p w14:paraId="13400C04" w14:textId="64A28532" w:rsidR="00C0652A" w:rsidRDefault="00C0652A" w:rsidP="00C0652A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1589530E" w14:textId="14D9A477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5C4DB12E" w14:textId="6A3B1427" w:rsidR="00B771C3" w:rsidRPr="00CB2162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290D902" w14:textId="7FA6D2A0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7CE46233" w14:textId="6B3EC7C8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9D6D2AF" w14:textId="12A737FD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08B27C35" w14:textId="7276FBBC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74DED48" w14:textId="0DB48800" w:rsidR="00B771C3" w:rsidRPr="00B771C3" w:rsidRDefault="00B771C3" w:rsidP="00B771C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771C3">
        <w:rPr>
          <w:rFonts w:ascii="TH Sarabun New" w:hAnsi="TH Sarabun New" w:cs="TH Sarabun New" w:hint="cs"/>
          <w:b/>
          <w:bCs/>
          <w:sz w:val="32"/>
          <w:szCs w:val="32"/>
          <w:cs/>
        </w:rPr>
        <w:t>4. งานจราจร</w:t>
      </w:r>
    </w:p>
    <w:p w14:paraId="10A5CB79" w14:textId="55D38548" w:rsidR="00B771C3" w:rsidRDefault="00025EAD" w:rsidP="001C16E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 w:rsidR="00FB440C">
        <w:rPr>
          <w:rFonts w:ascii="TH Sarabun New" w:hAnsi="TH Sarabun New" w:cs="TH Sarabun New" w:hint="cs"/>
          <w:sz w:val="32"/>
          <w:szCs w:val="32"/>
          <w:cs/>
        </w:rPr>
        <w:t>10 มกราคม 2568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เวลา 10.00 น. - 12.00 น. </w:t>
      </w:r>
      <w:r w:rsidR="006E5E47" w:rsidRPr="00B771C3">
        <w:rPr>
          <w:rFonts w:ascii="TH Sarabun New" w:hAnsi="TH Sarabun New" w:cs="TH Sarabun New"/>
          <w:sz w:val="32"/>
          <w:szCs w:val="32"/>
          <w:cs/>
        </w:rPr>
        <w:t xml:space="preserve">ชุดจราจร </w:t>
      </w:r>
      <w:r w:rsidR="006E5E47">
        <w:rPr>
          <w:rFonts w:ascii="TH Sarabun New" w:hAnsi="TH Sarabun New" w:cs="TH Sarabun New" w:hint="cs"/>
          <w:sz w:val="32"/>
          <w:szCs w:val="32"/>
          <w:cs/>
        </w:rPr>
        <w:t xml:space="preserve">สภ.โนนสัง </w:t>
      </w:r>
      <w:r w:rsidR="00FB440C">
        <w:rPr>
          <w:rFonts w:ascii="TH Sarabun New" w:hAnsi="TH Sarabun New" w:cs="TH Sarabun New" w:hint="cs"/>
          <w:sz w:val="32"/>
          <w:szCs w:val="32"/>
          <w:cs/>
        </w:rPr>
        <w:t>ร่วมกับชุดสืบสวน</w:t>
      </w:r>
      <w:r w:rsidR="006E5E47">
        <w:rPr>
          <w:rFonts w:ascii="TH Sarabun New" w:hAnsi="TH Sarabun New" w:cs="TH Sarabun New" w:hint="cs"/>
          <w:sz w:val="32"/>
          <w:szCs w:val="32"/>
          <w:cs/>
        </w:rPr>
        <w:t>กวดขันวินัยจราจรในเขตพื้นที่ ต.โนนสัง</w:t>
      </w:r>
    </w:p>
    <w:p w14:paraId="0ADECE12" w14:textId="1453E7BB" w:rsidR="006E5E47" w:rsidRDefault="00AB2BDD" w:rsidP="001C16E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4B84AE41" wp14:editId="024ACA09">
            <wp:simplePos x="0" y="0"/>
            <wp:positionH relativeFrom="column">
              <wp:posOffset>276225</wp:posOffset>
            </wp:positionH>
            <wp:positionV relativeFrom="paragraph">
              <wp:posOffset>11430</wp:posOffset>
            </wp:positionV>
            <wp:extent cx="5189220" cy="389191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7962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FD27" w14:textId="6B8C21DA" w:rsidR="008D56E5" w:rsidRDefault="008D56E5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29DEE9B" w14:textId="14E91E8E" w:rsidR="00880256" w:rsidRDefault="001C16E2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</w:p>
    <w:p w14:paraId="35BE8A22" w14:textId="65E162F3" w:rsidR="001C16E2" w:rsidRDefault="001C16E2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</w:p>
    <w:p w14:paraId="1391C843" w14:textId="4C3E820F" w:rsidR="001C16E2" w:rsidRPr="00FF63BF" w:rsidRDefault="001C16E2" w:rsidP="001C16E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F63BF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5. งานอำนวยการ</w:t>
      </w:r>
    </w:p>
    <w:p w14:paraId="4B625ED1" w14:textId="31883F6B" w:rsidR="001C16E2" w:rsidRDefault="001C16E2" w:rsidP="001C16E2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 w:rsidR="00FB440C">
        <w:rPr>
          <w:rFonts w:ascii="TH Sarabun New" w:hAnsi="TH Sarabun New" w:cs="TH Sarabun New" w:hint="cs"/>
          <w:sz w:val="32"/>
          <w:szCs w:val="32"/>
          <w:cs/>
        </w:rPr>
        <w:t>5 มกราคม 2568</w:t>
      </w:r>
      <w:r w:rsidR="00CB2162">
        <w:rPr>
          <w:rFonts w:ascii="TH Sarabun New" w:hAnsi="TH Sarabun New" w:cs="TH Sarabun New" w:hint="cs"/>
          <w:sz w:val="32"/>
          <w:szCs w:val="32"/>
          <w:cs/>
        </w:rPr>
        <w:t xml:space="preserve"> เวลา 1</w:t>
      </w:r>
      <w:r w:rsidR="00080BCE">
        <w:rPr>
          <w:rFonts w:ascii="TH Sarabun New" w:hAnsi="TH Sarabun New" w:cs="TH Sarabun New" w:hint="cs"/>
          <w:sz w:val="32"/>
          <w:szCs w:val="32"/>
          <w:cs/>
        </w:rPr>
        <w:t>0</w:t>
      </w:r>
      <w:r w:rsidR="00CB2162">
        <w:rPr>
          <w:rFonts w:ascii="TH Sarabun New" w:hAnsi="TH Sarabun New" w:cs="TH Sarabun New" w:hint="cs"/>
          <w:sz w:val="32"/>
          <w:szCs w:val="32"/>
          <w:cs/>
        </w:rPr>
        <w:t>.00 น.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พ.ต.อ.ภิภัธ  พิมพ์กลม ผกก.สภ.โนนสัง </w:t>
      </w:r>
      <w:r w:rsidR="00025EAD">
        <w:rPr>
          <w:rFonts w:ascii="TH Sarabun New" w:hAnsi="TH Sarabun New" w:cs="TH Sarabun New" w:hint="cs"/>
          <w:sz w:val="32"/>
          <w:szCs w:val="32"/>
          <w:cs/>
        </w:rPr>
        <w:t xml:space="preserve">พร้อมด้วยตำรวจชุดจิตอาสา สภ.โนนสัง </w:t>
      </w:r>
      <w:r w:rsidR="00FB440C">
        <w:rPr>
          <w:rFonts w:ascii="TH Sarabun New" w:hAnsi="TH Sarabun New" w:cs="TH Sarabun New" w:hint="cs"/>
          <w:sz w:val="32"/>
          <w:szCs w:val="32"/>
          <w:cs/>
        </w:rPr>
        <w:t>ช่วยประชาชนกรอกข้าวเปลือกลงกระสอบ เนื่องจากได้มาขออนุญาต</w:t>
      </w:r>
      <w:bookmarkStart w:id="0" w:name="_GoBack"/>
      <w:bookmarkEnd w:id="0"/>
      <w:r w:rsidR="00FB440C">
        <w:rPr>
          <w:rFonts w:ascii="TH Sarabun New" w:hAnsi="TH Sarabun New" w:cs="TH Sarabun New" w:hint="cs"/>
          <w:sz w:val="32"/>
          <w:szCs w:val="32"/>
          <w:cs/>
        </w:rPr>
        <w:t>ใช้พื้นที่ลาน สภ.โนนสัง ในการตากข้าว</w:t>
      </w:r>
    </w:p>
    <w:p w14:paraId="31401AB9" w14:textId="6E6B750F" w:rsidR="00CB2162" w:rsidRDefault="00FB440C" w:rsidP="001C16E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1A8CAD2E" wp14:editId="29E6A3C0">
            <wp:simplePos x="0" y="0"/>
            <wp:positionH relativeFrom="column">
              <wp:posOffset>1905</wp:posOffset>
            </wp:positionH>
            <wp:positionV relativeFrom="paragraph">
              <wp:posOffset>17145</wp:posOffset>
            </wp:positionV>
            <wp:extent cx="5760720" cy="4320540"/>
            <wp:effectExtent l="0" t="0" r="0" b="38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7997_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2AF76" w14:textId="5D56BC06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15D58ED" w14:textId="56131750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0F8D55F2" w14:textId="53D5F056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3BD7A884" w14:textId="08DB9DE0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566103C8" w14:textId="3C134666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07475041" w14:textId="4B00EB2C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55DCCC13" w14:textId="3A32C363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689F79E5" w14:textId="77777777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287EB225" w14:textId="3B068F7A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9724AD6" w14:textId="576F2FE5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65BD69EC" w14:textId="53D98A12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ED3C50B" w14:textId="77777777" w:rsidR="00136EC7" w:rsidRDefault="00136EC7" w:rsidP="001C16E2">
      <w:pPr>
        <w:rPr>
          <w:rFonts w:ascii="TH Sarabun New" w:hAnsi="TH Sarabun New" w:cs="TH Sarabun New"/>
          <w:sz w:val="32"/>
          <w:szCs w:val="32"/>
        </w:rPr>
      </w:pPr>
    </w:p>
    <w:p w14:paraId="345AB613" w14:textId="61E5FACF" w:rsidR="001C16E2" w:rsidRDefault="000E2038" w:rsidP="001C16E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75897C8" wp14:editId="58288CBD">
            <wp:simplePos x="0" y="0"/>
            <wp:positionH relativeFrom="column">
              <wp:posOffset>2600325</wp:posOffset>
            </wp:positionH>
            <wp:positionV relativeFrom="paragraph">
              <wp:posOffset>189769</wp:posOffset>
            </wp:positionV>
            <wp:extent cx="1341120" cy="916402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ลายเซ็นต์ ผกก.ภิภัธ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22" cy="92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839FF" w14:textId="1F120295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6CE104C6" w14:textId="50144188" w:rsidR="001C16E2" w:rsidRDefault="001C16E2" w:rsidP="000E203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พ.ต.อ.</w:t>
      </w:r>
    </w:p>
    <w:p w14:paraId="65771857" w14:textId="77777777" w:rsidR="001C16E2" w:rsidRDefault="001C16E2" w:rsidP="001C16E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( ภิภัธ  พิมพ์กลม )</w:t>
      </w:r>
    </w:p>
    <w:p w14:paraId="2632B8D7" w14:textId="5DF8DB61" w:rsidR="001C16E2" w:rsidRPr="00C0652A" w:rsidRDefault="001C16E2" w:rsidP="001C16E2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ผกก.สภ.โนนสัง</w:t>
      </w:r>
      <w:r>
        <w:rPr>
          <w:rFonts w:ascii="TH Sarabun New" w:hAnsi="TH Sarabun New" w:cs="TH Sarabun New"/>
          <w:sz w:val="32"/>
          <w:szCs w:val="32"/>
          <w:cs/>
        </w:rPr>
        <w:br/>
      </w:r>
    </w:p>
    <w:sectPr w:rsidR="001C16E2" w:rsidRPr="00C0652A" w:rsidSect="00472F5D">
      <w:pgSz w:w="11907" w:h="16840" w:code="9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Fhwj4iBQUIu9M/QN8ytsX2TxuYK0gT74JDhS+9JD5u+D8IyqfgYzImVwoqoZqpx2malmOEJbobi+zl4apzrHQ==" w:salt="cHhoFVE41DtnwnGtI0zAlA==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F5D"/>
    <w:rsid w:val="00025EAD"/>
    <w:rsid w:val="00080BCE"/>
    <w:rsid w:val="000E2038"/>
    <w:rsid w:val="00131C3D"/>
    <w:rsid w:val="00136EC7"/>
    <w:rsid w:val="001C16E2"/>
    <w:rsid w:val="00350E46"/>
    <w:rsid w:val="003A74E3"/>
    <w:rsid w:val="003B5AF4"/>
    <w:rsid w:val="00472F5D"/>
    <w:rsid w:val="00580936"/>
    <w:rsid w:val="00591D59"/>
    <w:rsid w:val="00670FC3"/>
    <w:rsid w:val="006E5E47"/>
    <w:rsid w:val="00880256"/>
    <w:rsid w:val="008A4B3B"/>
    <w:rsid w:val="008D56E5"/>
    <w:rsid w:val="00966A82"/>
    <w:rsid w:val="009B3991"/>
    <w:rsid w:val="009F5E28"/>
    <w:rsid w:val="00AB2BDD"/>
    <w:rsid w:val="00B771C3"/>
    <w:rsid w:val="00C0652A"/>
    <w:rsid w:val="00CB2162"/>
    <w:rsid w:val="00CD2F2D"/>
    <w:rsid w:val="00DC4EA8"/>
    <w:rsid w:val="00E05E0D"/>
    <w:rsid w:val="00E417BD"/>
    <w:rsid w:val="00F332FE"/>
    <w:rsid w:val="00FB440C"/>
    <w:rsid w:val="00FB778A"/>
    <w:rsid w:val="00FF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D7AF3"/>
  <w15:chartTrackingRefBased/>
  <w15:docId w15:val="{91AB0C81-6BC5-428A-909F-0A26EDB9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2F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5</Pages>
  <Words>303</Words>
  <Characters>1730</Characters>
  <Application>Microsoft Office Word</Application>
  <DocSecurity>8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Nattaphon Jamnongsuk</dc:creator>
  <cp:keywords/>
  <dc:description/>
  <cp:lastModifiedBy>Nattaphon Jamnongsuk</cp:lastModifiedBy>
  <cp:revision>13</cp:revision>
  <dcterms:created xsi:type="dcterms:W3CDTF">2024-04-18T09:45:00Z</dcterms:created>
  <dcterms:modified xsi:type="dcterms:W3CDTF">2025-04-27T13:29:00Z</dcterms:modified>
</cp:coreProperties>
</file>